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67" w:rsidRDefault="005A45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4567" w:rsidRDefault="005A45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4567" w:rsidRDefault="005A45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4567" w:rsidRDefault="005A45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4567" w:rsidRDefault="005A45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2E68" w:rsidRPr="005A4567" w:rsidRDefault="00475AA0" w:rsidP="005A456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Номинация «Исследовательский</w:t>
      </w:r>
      <w:r w:rsidR="007F2E68" w:rsidRPr="005A4567">
        <w:rPr>
          <w:rFonts w:ascii="Times New Roman" w:hAnsi="Times New Roman" w:cs="Times New Roman"/>
          <w:b/>
          <w:bCs/>
          <w:sz w:val="44"/>
          <w:szCs w:val="44"/>
        </w:rPr>
        <w:t xml:space="preserve"> проект»</w:t>
      </w:r>
    </w:p>
    <w:p w:rsidR="005A4567" w:rsidRDefault="008F04CF" w:rsidP="005A45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567">
        <w:rPr>
          <w:rFonts w:ascii="Times New Roman" w:hAnsi="Times New Roman" w:cs="Times New Roman"/>
          <w:b/>
          <w:bCs/>
          <w:sz w:val="48"/>
          <w:szCs w:val="48"/>
        </w:rPr>
        <w:t>Тема «Село моей мечты»</w:t>
      </w:r>
      <w:r w:rsidRPr="008F04C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A4567" w:rsidRDefault="008F04CF" w:rsidP="005A45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4CF">
        <w:rPr>
          <w:rFonts w:ascii="Times New Roman" w:hAnsi="Times New Roman" w:cs="Times New Roman"/>
          <w:b/>
          <w:bCs/>
          <w:sz w:val="28"/>
          <w:szCs w:val="28"/>
        </w:rPr>
        <w:t xml:space="preserve">МБДОУ «Детский сад №13 «Ласточка» </w:t>
      </w:r>
      <w:r w:rsidR="005A4567">
        <w:rPr>
          <w:rFonts w:ascii="Times New Roman" w:hAnsi="Times New Roman" w:cs="Times New Roman"/>
          <w:b/>
          <w:bCs/>
          <w:sz w:val="28"/>
          <w:szCs w:val="28"/>
        </w:rPr>
        <w:t xml:space="preserve">Иркутская область, </w:t>
      </w:r>
    </w:p>
    <w:p w:rsidR="004D4C00" w:rsidRDefault="008F04CF" w:rsidP="005A45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F04CF">
        <w:rPr>
          <w:rFonts w:ascii="Times New Roman" w:hAnsi="Times New Roman" w:cs="Times New Roman"/>
          <w:b/>
          <w:bCs/>
          <w:sz w:val="28"/>
          <w:szCs w:val="28"/>
        </w:rPr>
        <w:t>Усольский</w:t>
      </w:r>
      <w:proofErr w:type="spellEnd"/>
      <w:r w:rsidRPr="008F04CF">
        <w:rPr>
          <w:rFonts w:ascii="Times New Roman" w:hAnsi="Times New Roman" w:cs="Times New Roman"/>
          <w:b/>
          <w:bCs/>
          <w:sz w:val="28"/>
          <w:szCs w:val="28"/>
        </w:rPr>
        <w:t xml:space="preserve"> район, р.п. </w:t>
      </w:r>
      <w:proofErr w:type="spellStart"/>
      <w:r w:rsidRPr="008F04CF">
        <w:rPr>
          <w:rFonts w:ascii="Times New Roman" w:hAnsi="Times New Roman" w:cs="Times New Roman"/>
          <w:b/>
          <w:bCs/>
          <w:sz w:val="28"/>
          <w:szCs w:val="28"/>
        </w:rPr>
        <w:t>Белореченский</w:t>
      </w:r>
      <w:proofErr w:type="spellEnd"/>
    </w:p>
    <w:p w:rsidR="005A4567" w:rsidRDefault="005A4567" w:rsidP="005A45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68" w:rsidRDefault="007F2E68" w:rsidP="005A4567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8F04CF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t xml:space="preserve">семья Шило: Любовь Сергеевна, Владимир       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                                        Анатольевич, </w:t>
      </w:r>
      <w:r w:rsidR="00595EF7">
        <w:rPr>
          <w:rFonts w:ascii="Times New Roman" w:hAnsi="Times New Roman" w:cs="Times New Roman"/>
          <w:bCs/>
          <w:iCs/>
          <w:sz w:val="28"/>
          <w:szCs w:val="28"/>
        </w:rPr>
        <w:t>Екатерина 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лет, Егор 7 лет 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5A456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Pr="005A4567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5A4567">
        <w:rPr>
          <w:rFonts w:ascii="Times New Roman" w:hAnsi="Times New Roman" w:cs="Times New Roman"/>
          <w:bCs/>
          <w:sz w:val="28"/>
          <w:szCs w:val="28"/>
        </w:rPr>
        <w:t xml:space="preserve"> подготовительной группы                    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t xml:space="preserve">Фарафонова Татьяна </w:t>
      </w:r>
      <w:proofErr w:type="spellStart"/>
      <w:r w:rsidRPr="008F04CF">
        <w:rPr>
          <w:rFonts w:ascii="Times New Roman" w:hAnsi="Times New Roman" w:cs="Times New Roman"/>
          <w:bCs/>
          <w:iCs/>
          <w:sz w:val="28"/>
          <w:szCs w:val="28"/>
        </w:rPr>
        <w:t>Габидиновна</w:t>
      </w:r>
      <w:proofErr w:type="spellEnd"/>
    </w:p>
    <w:p w:rsidR="007F2E68" w:rsidRPr="008F04CF" w:rsidRDefault="007F2E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4567" w:rsidRDefault="008F04C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F04CF">
        <w:rPr>
          <w:rFonts w:ascii="Times New Roman" w:hAnsi="Times New Roman" w:cs="Times New Roman"/>
          <w:b/>
          <w:bCs/>
          <w:sz w:val="28"/>
          <w:szCs w:val="28"/>
        </w:rPr>
        <w:t xml:space="preserve">Тип проекта: </w:t>
      </w:r>
      <w:r w:rsidR="00475AA0">
        <w:rPr>
          <w:rFonts w:ascii="Times New Roman" w:hAnsi="Times New Roman" w:cs="Times New Roman"/>
          <w:bCs/>
          <w:iCs/>
          <w:sz w:val="28"/>
          <w:szCs w:val="28"/>
        </w:rPr>
        <w:t>исследовательский</w:t>
      </w:r>
    </w:p>
    <w:p w:rsidR="007F2E68" w:rsidRDefault="005A456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4567">
        <w:rPr>
          <w:rFonts w:ascii="Times New Roman" w:hAnsi="Times New Roman" w:cs="Times New Roman"/>
          <w:b/>
          <w:bCs/>
          <w:iCs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среднесрочный</w:t>
      </w:r>
      <w:r w:rsidR="008F04CF" w:rsidRPr="008F04CF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8F04CF" w:rsidRPr="008F04CF">
        <w:rPr>
          <w:rFonts w:ascii="Times New Roman" w:hAnsi="Times New Roman" w:cs="Times New Roman"/>
          <w:sz w:val="28"/>
          <w:szCs w:val="28"/>
        </w:rPr>
        <w:br/>
      </w:r>
    </w:p>
    <w:p w:rsidR="007F2E68" w:rsidRDefault="007F2E6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7F2E68" w:rsidRDefault="007F2E6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7F2E68" w:rsidRDefault="007F2E6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7F2E68" w:rsidRDefault="007F2E6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7F2E68" w:rsidRDefault="007F2E6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7F2E68" w:rsidRDefault="007F2E6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7F2E68" w:rsidRDefault="007F2E6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7F2E68" w:rsidRDefault="007F2E6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8F04CF" w:rsidRDefault="008F04CF" w:rsidP="005E5EC5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F04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</w:t>
      </w:r>
      <w:r w:rsidRPr="008F04CF">
        <w:rPr>
          <w:rFonts w:ascii="Times New Roman" w:hAnsi="Times New Roman" w:cs="Times New Roman"/>
          <w:sz w:val="28"/>
          <w:szCs w:val="28"/>
        </w:rPr>
        <w:br/>
      </w:r>
      <w:r w:rsidRPr="008F04CF">
        <w:rPr>
          <w:rFonts w:ascii="Times New Roman" w:hAnsi="Times New Roman" w:cs="Times New Roman"/>
          <w:sz w:val="28"/>
          <w:szCs w:val="28"/>
        </w:rPr>
        <w:br/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t>Мы очень любим своё село – Мальта. Тут мы родились, живём, ходим в детский сад, пойдём в школу. Здесь наши корни. В будущем мы хотим быть полезными своей малой родине. И очень хочется, что бы у нашего села было прекрасное будущее. Ведь от того, как мы реализуем нашу мечту, будет зависеть и вся наша дальнейшая жизнь…</w:t>
      </w:r>
    </w:p>
    <w:p w:rsidR="005E5EC5" w:rsidRPr="008102CF" w:rsidRDefault="005E5EC5" w:rsidP="005E5EC5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102CF">
        <w:rPr>
          <w:sz w:val="28"/>
          <w:szCs w:val="28"/>
        </w:rPr>
        <w:t>  Поэт Симонов в стихотворении “Родина” пишет:</w:t>
      </w:r>
    </w:p>
    <w:p w:rsidR="005E5EC5" w:rsidRPr="008102CF" w:rsidRDefault="005E5EC5" w:rsidP="005E5EC5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102CF">
        <w:rPr>
          <w:sz w:val="28"/>
          <w:szCs w:val="28"/>
        </w:rPr>
        <w:t>“Ты вспоминаешь не страну большую, которую изъездил и узнал.</w:t>
      </w:r>
    </w:p>
    <w:p w:rsidR="005E5EC5" w:rsidRPr="008102CF" w:rsidRDefault="005E5EC5" w:rsidP="005E5EC5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102CF">
        <w:rPr>
          <w:sz w:val="28"/>
          <w:szCs w:val="28"/>
        </w:rPr>
        <w:t> Ты вспоминаешь Родину такую, какой</w:t>
      </w:r>
      <w:r w:rsidR="006A6E88">
        <w:rPr>
          <w:sz w:val="28"/>
          <w:szCs w:val="28"/>
        </w:rPr>
        <w:t xml:space="preserve"> ты её</w:t>
      </w:r>
      <w:r w:rsidRPr="008102CF">
        <w:rPr>
          <w:sz w:val="28"/>
          <w:szCs w:val="28"/>
        </w:rPr>
        <w:t xml:space="preserve"> в детстве увидал”</w:t>
      </w:r>
    </w:p>
    <w:p w:rsidR="005E5EC5" w:rsidRPr="008102CF" w:rsidRDefault="005E5EC5" w:rsidP="005E5EC5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102CF">
        <w:rPr>
          <w:sz w:val="28"/>
          <w:szCs w:val="28"/>
        </w:rPr>
        <w:t>И действительно, как не велика наша страна, человек связывает свое чувство любви к ней с тем</w:t>
      </w:r>
      <w:r w:rsidR="006A6E88">
        <w:rPr>
          <w:sz w:val="28"/>
          <w:szCs w:val="28"/>
        </w:rPr>
        <w:t>и местами, где он родился, где прошло его детство</w:t>
      </w:r>
      <w:r w:rsidRPr="008102CF">
        <w:rPr>
          <w:sz w:val="28"/>
          <w:szCs w:val="28"/>
        </w:rPr>
        <w:t>; с улицей, по которой ходил не раз; с двором, где</w:t>
      </w:r>
      <w:r w:rsidR="006A6E88">
        <w:rPr>
          <w:sz w:val="28"/>
          <w:szCs w:val="28"/>
        </w:rPr>
        <w:t xml:space="preserve"> играл с друзьями, где </w:t>
      </w:r>
      <w:r w:rsidRPr="008102CF">
        <w:rPr>
          <w:sz w:val="28"/>
          <w:szCs w:val="28"/>
        </w:rPr>
        <w:t xml:space="preserve"> посадил первое деревце.</w:t>
      </w:r>
    </w:p>
    <w:p w:rsidR="005E5EC5" w:rsidRDefault="005E5EC5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8F04CF" w:rsidRDefault="008F04C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F04C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F04CF">
        <w:rPr>
          <w:rFonts w:ascii="Times New Roman" w:hAnsi="Times New Roman" w:cs="Times New Roman"/>
          <w:sz w:val="28"/>
          <w:szCs w:val="28"/>
        </w:rPr>
        <w:t xml:space="preserve"> </w:t>
      </w:r>
      <w:r w:rsidRPr="008F04CF">
        <w:rPr>
          <w:rFonts w:ascii="Times New Roman" w:hAnsi="Times New Roman" w:cs="Times New Roman"/>
          <w:sz w:val="28"/>
          <w:szCs w:val="28"/>
        </w:rPr>
        <w:br/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t>Создание условий для  формирования  у детей любви к Родине, к родному селу, желание трудиться на его благо, беречь и умножать его богатства.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br/>
        <w:t>Развитие технического творчества детей на базе конструктора LECO.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8F04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8F04C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8F04C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8F04CF">
        <w:rPr>
          <w:rFonts w:ascii="Times New Roman" w:hAnsi="Times New Roman" w:cs="Times New Roman"/>
          <w:sz w:val="28"/>
          <w:szCs w:val="28"/>
        </w:rPr>
        <w:br/>
      </w:r>
      <w:r w:rsidRPr="008F04CF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Pr="008F04CF">
        <w:rPr>
          <w:rFonts w:ascii="Times New Roman" w:hAnsi="Times New Roman" w:cs="Times New Roman"/>
          <w:sz w:val="28"/>
          <w:szCs w:val="28"/>
        </w:rPr>
        <w:t xml:space="preserve"> 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t>Знакомить детей с историей, бытом, традициями родного села.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br/>
        <w:t>Формировать умения конструировать и программировать модель роботов-помощников.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8F04CF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8F04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t>Развивать исследовательские умения, познавательный интерес к прошлому и настоящему своего края.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br/>
        <w:t>Развивать память, речь, творческие способности, познавательный интерес к робототехнике.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8F04CF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8F04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t>Воспитывать интерес к окружающему</w:t>
      </w:r>
      <w:r w:rsidR="006A6E88">
        <w:rPr>
          <w:rFonts w:ascii="Times New Roman" w:hAnsi="Times New Roman" w:cs="Times New Roman"/>
          <w:bCs/>
          <w:iCs/>
          <w:sz w:val="28"/>
          <w:szCs w:val="28"/>
        </w:rPr>
        <w:t xml:space="preserve"> миру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t>, к труду взрослых, любовь и уважение к родительскому дому, семье, своим близким, старшему поколению.</w:t>
      </w:r>
    </w:p>
    <w:p w:rsidR="005A4567" w:rsidRPr="005A4567" w:rsidRDefault="005A456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A456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Взаимодействие с родителями:</w:t>
      </w:r>
      <w:r w:rsidRPr="005A45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A4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овлечь родителей в образовательный процесс для совм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естной работы по изучению села, ориентировать их</w:t>
      </w:r>
      <w:r w:rsidRPr="005A4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патриотическое воспитание в семье.</w:t>
      </w:r>
    </w:p>
    <w:p w:rsidR="008F04CF" w:rsidRPr="008F04CF" w:rsidRDefault="008F04C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F04CF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 w:rsidRPr="008F04C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t>В селе не всё гладко, закрылся курорт, загрязнено озеро. Мы пришли к выводу есть проблема, которую необходимо решать.</w:t>
      </w:r>
    </w:p>
    <w:p w:rsidR="008F04CF" w:rsidRPr="008F04CF" w:rsidRDefault="008F04C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F04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Гипотеза:</w:t>
      </w:r>
      <w:r w:rsidRPr="008F04C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t>Знакомство с родным краем: с историко-культурными, национальными, географическими, природными  особенностями формирует такие черты характера, которые помогут нам стать патриотами и гражданами своей Родины. Ведь, яркие впечатления о родной природе, об истории родного края, полученные в детстве, нередко остаются в памяти человека на всю жизнь. 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br/>
        <w:t>Нам хочется верить, что придёт то время, когда наше село возродится, и у него будет прекрасное будущее.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8F04C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8F04CF">
        <w:rPr>
          <w:rFonts w:ascii="Times New Roman" w:hAnsi="Times New Roman" w:cs="Times New Roman"/>
          <w:b/>
          <w:bCs/>
          <w:sz w:val="28"/>
          <w:szCs w:val="28"/>
        </w:rPr>
        <w:t>Новизна:</w:t>
      </w:r>
      <w:r w:rsidRPr="008F04C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t>Изучение истории и проблем нашего села. Приучает не только смотреть, но и видеть, не только знать, но и понимать.</w:t>
      </w:r>
    </w:p>
    <w:p w:rsidR="008F04CF" w:rsidRDefault="008F04CF" w:rsidP="005E5EC5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F04CF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  <w:r w:rsidRPr="008F04C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F04C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F04CF">
        <w:rPr>
          <w:rFonts w:ascii="Times New Roman" w:hAnsi="Times New Roman" w:cs="Times New Roman"/>
          <w:b/>
          <w:bCs/>
          <w:sz w:val="28"/>
          <w:szCs w:val="28"/>
        </w:rPr>
        <w:t xml:space="preserve"> этап — подготовительный</w:t>
      </w:r>
      <w:r w:rsidRPr="008F04CF">
        <w:rPr>
          <w:rFonts w:ascii="Times New Roman" w:hAnsi="Times New Roman" w:cs="Times New Roman"/>
          <w:sz w:val="28"/>
          <w:szCs w:val="28"/>
        </w:rPr>
        <w:br/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t>*Встреча с родителями;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*Знакомство с планом </w:t>
      </w:r>
      <w:proofErr w:type="gramStart"/>
      <w:r w:rsidRPr="008F04CF">
        <w:rPr>
          <w:rFonts w:ascii="Times New Roman" w:hAnsi="Times New Roman" w:cs="Times New Roman"/>
          <w:bCs/>
          <w:iCs/>
          <w:sz w:val="28"/>
          <w:szCs w:val="28"/>
        </w:rPr>
        <w:t xml:space="preserve">исследовательской </w:t>
      </w:r>
      <w:r w:rsidR="00475A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t>работы</w:t>
      </w:r>
      <w:proofErr w:type="gramEnd"/>
      <w:r w:rsidRPr="008F04CF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*Обсуждение задач;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8F04CF">
        <w:rPr>
          <w:rFonts w:ascii="Times New Roman" w:hAnsi="Times New Roman" w:cs="Times New Roman"/>
          <w:sz w:val="28"/>
          <w:szCs w:val="28"/>
        </w:rPr>
        <w:t xml:space="preserve"> 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t>*Подготовка условий для реализации исследовательской деятельности (исторические документы, фотографии, краеведческая литература,</w:t>
      </w:r>
      <w:r w:rsidR="00795624">
        <w:rPr>
          <w:rFonts w:ascii="Times New Roman" w:hAnsi="Times New Roman" w:cs="Times New Roman"/>
          <w:bCs/>
          <w:iCs/>
          <w:sz w:val="28"/>
          <w:szCs w:val="28"/>
        </w:rPr>
        <w:t xml:space="preserve"> посещение школьного музея села Мальта, 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t>работа с источниками Интернета и электронными ресурсами).</w:t>
      </w:r>
    </w:p>
    <w:p w:rsidR="005A4567" w:rsidRDefault="005A4567" w:rsidP="005E5EC5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*Посещение библиотеки:  подбор  методической литературы для реализации проекта (журналы, статьи, книги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с. Мальта)</w:t>
      </w:r>
    </w:p>
    <w:p w:rsidR="005A4567" w:rsidRDefault="005A4567" w:rsidP="005E5E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5A4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фотоальбома о селе в прошлом</w:t>
      </w:r>
      <w:r w:rsidR="00795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5EC5" w:rsidRPr="005A4567" w:rsidRDefault="005E5EC5" w:rsidP="005E5EC5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04CF" w:rsidRDefault="008F04C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8F04C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F04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F04CF">
        <w:rPr>
          <w:rFonts w:ascii="Times New Roman" w:hAnsi="Times New Roman" w:cs="Times New Roman"/>
          <w:b/>
          <w:bCs/>
          <w:sz w:val="28"/>
          <w:szCs w:val="28"/>
        </w:rPr>
        <w:t>этап  основной</w:t>
      </w:r>
      <w:proofErr w:type="gramEnd"/>
      <w:r w:rsidRPr="008F04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4CF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8F04CF">
        <w:rPr>
          <w:rFonts w:ascii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8F04C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F04C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t xml:space="preserve">Строительство макета благоустройство </w:t>
      </w:r>
      <w:proofErr w:type="spellStart"/>
      <w:r w:rsidR="005E5EC5">
        <w:rPr>
          <w:rFonts w:ascii="Times New Roman" w:hAnsi="Times New Roman" w:cs="Times New Roman"/>
          <w:bCs/>
          <w:iCs/>
          <w:sz w:val="28"/>
          <w:szCs w:val="28"/>
        </w:rPr>
        <w:t>Мальтинского</w:t>
      </w:r>
      <w:proofErr w:type="spellEnd"/>
      <w:r w:rsidR="005E5E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t>озера</w:t>
      </w:r>
      <w:r w:rsidR="005A4567">
        <w:rPr>
          <w:rFonts w:ascii="Times New Roman" w:hAnsi="Times New Roman" w:cs="Times New Roman"/>
          <w:bCs/>
          <w:iCs/>
          <w:sz w:val="28"/>
          <w:szCs w:val="28"/>
        </w:rPr>
        <w:t xml:space="preserve">  ( LECO конструктор, планшет для создания программы для роботов).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8F04C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8F04C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F04CF">
        <w:rPr>
          <w:rFonts w:ascii="Times New Roman" w:hAnsi="Times New Roman" w:cs="Times New Roman"/>
          <w:b/>
          <w:bCs/>
          <w:sz w:val="28"/>
          <w:szCs w:val="28"/>
        </w:rPr>
        <w:t xml:space="preserve"> этап заключительный</w:t>
      </w:r>
      <w:proofErr w:type="gramStart"/>
      <w:r w:rsidRPr="008F04CF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8F04C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t>Представление видео ролика и презентации.</w:t>
      </w:r>
    </w:p>
    <w:p w:rsidR="005E5EC5" w:rsidRDefault="005E5EC5" w:rsidP="005E5EC5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Ресурсное обеспечение</w:t>
      </w:r>
    </w:p>
    <w:p w:rsidR="005E5EC5" w:rsidRPr="005E5EC5" w:rsidRDefault="005E5EC5" w:rsidP="005E5EC5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*</w:t>
      </w:r>
      <w:r w:rsidRPr="005E5E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t>сторические документы</w:t>
      </w:r>
    </w:p>
    <w:p w:rsidR="005E5EC5" w:rsidRDefault="005E5EC5" w:rsidP="005E5EC5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Pr="005E5E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t>раеведческая литература</w:t>
      </w:r>
    </w:p>
    <w:p w:rsidR="005E5EC5" w:rsidRDefault="005E5EC5" w:rsidP="005E5EC5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Pr="005E5E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Журналы, статьи, книги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с. Мальта</w:t>
      </w:r>
    </w:p>
    <w:p w:rsidR="005E5EC5" w:rsidRDefault="005E5EC5" w:rsidP="005E5EC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Pr="005E5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Фотоальбом о селе в прошлом</w:t>
      </w:r>
    </w:p>
    <w:p w:rsidR="005E5EC5" w:rsidRDefault="005E5EC5" w:rsidP="00595EF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*Компьютер</w:t>
      </w:r>
    </w:p>
    <w:p w:rsidR="005E5EC5" w:rsidRPr="005A4567" w:rsidRDefault="005E5EC5" w:rsidP="00595EF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5E5E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LECO конструктор, планшет для создания программы для роботов</w:t>
      </w:r>
    </w:p>
    <w:p w:rsidR="00595EF7" w:rsidRDefault="00595EF7" w:rsidP="00595EF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13F1" w:rsidRDefault="008F04CF" w:rsidP="00595E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F04CF"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</w:p>
    <w:p w:rsidR="008F04CF" w:rsidRDefault="008F04CF" w:rsidP="00595EF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F04CF">
        <w:rPr>
          <w:rFonts w:ascii="Times New Roman" w:hAnsi="Times New Roman" w:cs="Times New Roman"/>
          <w:bCs/>
          <w:sz w:val="28"/>
          <w:szCs w:val="28"/>
        </w:rPr>
        <w:t>*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t>Узнали историю родного села, его достопримечательности</w:t>
      </w:r>
      <w:r w:rsidR="005E5EC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t xml:space="preserve"> проблемы;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*Расширили знания о знакомых улицах, где находится дом, детский сад, пути следования от дома до детского сада; 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br/>
        <w:t>*Познакомились с географическим расположением села, природными ресурсами;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br/>
        <w:t>*Расширили знания о флоре и фауне родного края;</w:t>
      </w:r>
    </w:p>
    <w:p w:rsidR="00475AA0" w:rsidRPr="008F04CF" w:rsidRDefault="00475AA0" w:rsidP="00BD13F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75AA0" w:rsidRDefault="008F04CF" w:rsidP="00475A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F04CF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8F04CF" w:rsidRDefault="008F04CF" w:rsidP="00475AA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F04CF">
        <w:rPr>
          <w:rFonts w:ascii="Times New Roman" w:hAnsi="Times New Roman" w:cs="Times New Roman"/>
          <w:bCs/>
          <w:iCs/>
          <w:sz w:val="28"/>
          <w:szCs w:val="28"/>
        </w:rPr>
        <w:t xml:space="preserve">У нашего   села   Мальта - есть будущее. Что бы наш проект осуществился, должно измениться отношение государства к селу, сельскому хозяйству. </w:t>
      </w:r>
      <w:r w:rsidRPr="008F04CF">
        <w:rPr>
          <w:rFonts w:ascii="Times New Roman" w:hAnsi="Times New Roman" w:cs="Times New Roman"/>
          <w:bCs/>
          <w:iCs/>
          <w:sz w:val="28"/>
          <w:szCs w:val="28"/>
        </w:rPr>
        <w:br/>
        <w:t>Молодёжь должна чтить традиции своего народа. Дети должны продолжать дело своих отцов и дедов. Есть ли будущее у села? Мы думаем, что да. Ведь все зависит от людей, от нас и мы верим, что село наше будет жить и процветать.  </w:t>
      </w:r>
    </w:p>
    <w:p w:rsidR="000D4894" w:rsidRPr="000D4894" w:rsidRDefault="000D4894" w:rsidP="00475AA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D4894">
        <w:rPr>
          <w:rFonts w:ascii="Times New Roman" w:hAnsi="Times New Roman" w:cs="Times New Roman"/>
          <w:sz w:val="28"/>
          <w:szCs w:val="28"/>
        </w:rPr>
        <w:t xml:space="preserve">Родина начинается на пороге твоего дома. Она огромна и прекрасна. Родина всегда с </w:t>
      </w:r>
      <w:proofErr w:type="gramStart"/>
      <w:r w:rsidRPr="000D4894">
        <w:rPr>
          <w:rFonts w:ascii="Times New Roman" w:hAnsi="Times New Roman" w:cs="Times New Roman"/>
          <w:sz w:val="28"/>
          <w:szCs w:val="28"/>
        </w:rPr>
        <w:t>тобой</w:t>
      </w:r>
      <w:proofErr w:type="gramEnd"/>
      <w:r w:rsidRPr="000D4894">
        <w:rPr>
          <w:rFonts w:ascii="Times New Roman" w:hAnsi="Times New Roman" w:cs="Times New Roman"/>
          <w:sz w:val="28"/>
          <w:szCs w:val="28"/>
        </w:rPr>
        <w:t xml:space="preserve"> где бы ты не жил, и  знать её историю нужно каждому. Мечтать об улучшении жизни на селе, строить планы. Создавать  комфортную для проживания территорию.</w:t>
      </w:r>
    </w:p>
    <w:p w:rsidR="005E5EC5" w:rsidRDefault="005E5EC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5EC5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Приложение:</w:t>
      </w:r>
    </w:p>
    <w:p w:rsidR="005E5EC5" w:rsidRPr="005E5EC5" w:rsidRDefault="00726C79" w:rsidP="005E5EC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="00BC3E54" w:rsidRPr="00E73736">
          <w:rPr>
            <w:rStyle w:val="a5"/>
            <w:rFonts w:ascii="Times New Roman" w:hAnsi="Times New Roman" w:cs="Times New Roman"/>
            <w:sz w:val="28"/>
            <w:szCs w:val="28"/>
          </w:rPr>
          <w:t>http://mdou13.uoura.ru/index.php/nashi-spetsialisty/145-farafonova-tatyana-gabidinovna</w:t>
        </w:r>
      </w:hyperlink>
      <w:r w:rsidR="00BC3E5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E5EC5" w:rsidRPr="005E5EC5" w:rsidSect="004D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4CF"/>
    <w:rsid w:val="000D4894"/>
    <w:rsid w:val="00111F96"/>
    <w:rsid w:val="002114AD"/>
    <w:rsid w:val="00235B24"/>
    <w:rsid w:val="00475AA0"/>
    <w:rsid w:val="004D4C00"/>
    <w:rsid w:val="00595EF7"/>
    <w:rsid w:val="005A4567"/>
    <w:rsid w:val="005E5EC5"/>
    <w:rsid w:val="00694832"/>
    <w:rsid w:val="006A6E88"/>
    <w:rsid w:val="00726C79"/>
    <w:rsid w:val="007822FA"/>
    <w:rsid w:val="00795624"/>
    <w:rsid w:val="007F2E68"/>
    <w:rsid w:val="008F04CF"/>
    <w:rsid w:val="00A27A77"/>
    <w:rsid w:val="00BC3E54"/>
    <w:rsid w:val="00BD13F1"/>
    <w:rsid w:val="00D01D99"/>
    <w:rsid w:val="00D92507"/>
    <w:rsid w:val="00E76B97"/>
    <w:rsid w:val="00F8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00"/>
  </w:style>
  <w:style w:type="paragraph" w:styleId="2">
    <w:name w:val="heading 2"/>
    <w:basedOn w:val="a"/>
    <w:link w:val="20"/>
    <w:uiPriority w:val="9"/>
    <w:qFormat/>
    <w:rsid w:val="00BD1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4567"/>
    <w:rPr>
      <w:b/>
      <w:bCs/>
    </w:rPr>
  </w:style>
  <w:style w:type="paragraph" w:styleId="a4">
    <w:name w:val="Normal (Web)"/>
    <w:basedOn w:val="a"/>
    <w:uiPriority w:val="99"/>
    <w:semiHidden/>
    <w:unhideWhenUsed/>
    <w:rsid w:val="005E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D13F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A27A7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114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dou13.uoura.ru/index.php/nashi-spetsialisty/145-farafonova-tatyana-gabidin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2023-04-26T10:03:00Z</dcterms:created>
  <dcterms:modified xsi:type="dcterms:W3CDTF">2023-12-10T04:28:00Z</dcterms:modified>
</cp:coreProperties>
</file>